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1E" w:rsidRPr="00B3753A" w:rsidRDefault="007B54BC" w:rsidP="001D018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753A">
        <w:rPr>
          <w:rFonts w:ascii="Times New Roman" w:hAnsi="Times New Roman" w:cs="Times New Roman"/>
          <w:b/>
          <w:sz w:val="24"/>
          <w:szCs w:val="24"/>
        </w:rPr>
        <w:t>ДНЕВЕН РЕД ЗА 1</w:t>
      </w:r>
      <w:r w:rsidR="00B3753A" w:rsidRPr="00B3753A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B3753A" w:rsidRPr="00B3753A">
        <w:rPr>
          <w:rFonts w:ascii="Times New Roman" w:hAnsi="Times New Roman" w:cs="Times New Roman"/>
          <w:b/>
          <w:sz w:val="24"/>
          <w:szCs w:val="24"/>
        </w:rPr>
        <w:t>.09.2019 Г. – 1</w:t>
      </w:r>
      <w:r w:rsidR="00B3753A" w:rsidRPr="00B3753A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3753A" w:rsidRPr="00B3753A">
        <w:rPr>
          <w:rFonts w:ascii="Times New Roman" w:hAnsi="Times New Roman" w:cs="Times New Roman"/>
          <w:b/>
          <w:sz w:val="24"/>
          <w:szCs w:val="24"/>
        </w:rPr>
        <w:t>:</w:t>
      </w:r>
      <w:r w:rsidR="00B3753A" w:rsidRPr="00B3753A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="001D018F" w:rsidRPr="00B3753A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B3753A" w:rsidRPr="00B3753A" w:rsidRDefault="00B3753A" w:rsidP="001D018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753A" w:rsidRPr="00B3753A" w:rsidRDefault="00B3753A" w:rsidP="00B375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hAnsi="Times New Roman" w:cs="Times New Roman"/>
          <w:sz w:val="24"/>
          <w:szCs w:val="24"/>
        </w:rPr>
        <w:t xml:space="preserve">Т.1.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„НАЦИОНАЛЕН ФРОНТ ЗА СПАСЕНИЕ НА БЪЛГАРИЯ“ за участие в изборите за Кмет на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Т.2. Регистрация на Политическа партия „НАЦИОНАЛЕН ФРОНТ ЗА СПАСЕНИЕ НА БЪЛГАРИЯ“ за участие в изборите за Общински съветници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Т.3. Регистрация на Политическа партия „ЗЕМЕДЕЛСКИ НАРОДЕН СЪЮЗ“ за участие в изборите за кмет  на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Т.4. Регистрация на Политическа партия „ЗЕМЕДЕЛСКИ НАРОДЕН СЪЮЗ“ за участие в изборите за Общински съветници 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Т.5. Регистрация на Политическа партия „ЗЕМЕДЕЛСКИ НАРОДЕН СЪЮЗ“ за участие в изборите за Кметове на Кметства 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Т.6. Регистрация на Коалиция от партии „Ние, Гражданите“ за участие в изборите за Кмет на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Т.7. Регистрация на Коалиция от партии „Ние, Гражданите“ за участие в изборите за Общински съветници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Т.8. Регистрация на коалиция „АЛТЕРНАТИВАТА НА ГРАЖДАНИТЕ“ за участие в изборите за Кмет на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Т.9. Регистрация на КП „АЛТЕРНАТИВАТА НА ГРАЖДАНИТЕ“ за участие в изборите за Общински съветници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Т.10. Регистрация на коалиция ”АЛТЕРНАТИВАТА НА ГРАЖДАНИТЕ“ за участие в изборите за кметове на кметства в Община Велико Търново на 27 октомври 2019 г.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Т.11. Регистрация на Политическа партия „ВЪЗРАЖДАНЕ“ за участие в изборите за кмет  на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Т.12. Регистрация на Политическа партия „ВЪЗРАЖДАНЕ“ за участие в изборите за Общински съветници 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Т.13. Регистрация на местна коалиция ”Единна народна партия“(Партия на ЗЕЛЕНИТЕ) за участие в изборите за общински съветници и кметове на 27 октомври 2019 г.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Т.14. Заличаване на регистрация на инициативен комитет за участие в изборите за кмет за кметство с. Леденик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Т.15. Регистрация на Политическа партия „БЪЛГАРСКА ДЕМОКРАТИЧНА ОБЩНОСТ“ за участие в изборите за Общински съветници 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Т.16. Регистрация на политическа партия ”БЪЛГАРСКА ДЕМОКРАТИЧНА ОБЩНОСТ“ за участие в изборите за кметове на кметства в Община Велико Търново на 27 октомври 2019 г.</w:t>
      </w:r>
    </w:p>
    <w:p w:rsidR="00B3753A" w:rsidRP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Т.17. Регистрация на Политическа партия „</w:t>
      </w:r>
      <w:r w:rsidRPr="00B3753A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 на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B3753A" w:rsidRDefault="00B3753A" w:rsidP="00B3753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Т.18. Регистрация на Политическа партия „</w:t>
      </w:r>
      <w:r w:rsidRPr="00B3753A"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Общински съветници  в Община Велико Търново на 2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</w:t>
      </w:r>
      <w:r w:rsidRPr="00B375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3753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7B54BC" w:rsidRPr="00B3753A" w:rsidRDefault="00E969D1" w:rsidP="00E969D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Т.19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Други.</w:t>
      </w:r>
      <w:bookmarkStart w:id="0" w:name="_GoBack"/>
      <w:bookmarkEnd w:id="0"/>
    </w:p>
    <w:sectPr w:rsidR="007B54BC" w:rsidRPr="00B37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8F"/>
    <w:rsid w:val="001D018F"/>
    <w:rsid w:val="007B54BC"/>
    <w:rsid w:val="00B3753A"/>
    <w:rsid w:val="00C53A1E"/>
    <w:rsid w:val="00E969D1"/>
    <w:rsid w:val="00E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C5E23-9D7E-4229-BBCE-FD49F5AB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Stefan Karaivanov</cp:lastModifiedBy>
  <cp:revision>5</cp:revision>
  <dcterms:created xsi:type="dcterms:W3CDTF">2019-09-15T10:07:00Z</dcterms:created>
  <dcterms:modified xsi:type="dcterms:W3CDTF">2019-09-16T13:40:00Z</dcterms:modified>
</cp:coreProperties>
</file>